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Circle Time Collective Worship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-648582</wp:posOffset>
            </wp:positionH>
            <wp:positionV relativeFrom="paragraph">
              <wp:posOffset>-701745</wp:posOffset>
            </wp:positionV>
            <wp:extent cx="6981825" cy="3581400"/>
            <wp:effectExtent b="0" l="0" r="0" t="0"/>
            <wp:wrapNone/>
            <wp:docPr descr="A picture containing fruit, grape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A picture containing fruit, grap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358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sz w:val="30"/>
          <w:szCs w:val="30"/>
          <w:rtl w:val="0"/>
        </w:rPr>
        <w:t xml:space="preserve">Date: 24th January 2023 </w:t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109220</wp:posOffset>
                </wp:positionV>
                <wp:extent cx="5143500" cy="155257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93300" y="3133570"/>
                          <a:ext cx="5105400" cy="1292860"/>
                        </a:xfrm>
                        <a:custGeom>
                          <a:rect b="b" l="l" r="r" t="t"/>
                          <a:pathLst>
                            <a:path extrusionOk="0" h="1292860" w="5105400">
                              <a:moveTo>
                                <a:pt x="0" y="0"/>
                              </a:moveTo>
                              <a:cubicBezTo>
                                <a:pt x="120137" y="14858"/>
                                <a:pt x="273252" y="8778"/>
                                <a:pt x="536067" y="0"/>
                              </a:cubicBezTo>
                              <a:cubicBezTo>
                                <a:pt x="798882" y="-8778"/>
                                <a:pt x="891985" y="1419"/>
                                <a:pt x="1021080" y="0"/>
                              </a:cubicBezTo>
                              <a:cubicBezTo>
                                <a:pt x="1150175" y="-1419"/>
                                <a:pt x="1310853" y="4776"/>
                                <a:pt x="1506093" y="0"/>
                              </a:cubicBezTo>
                              <a:cubicBezTo>
                                <a:pt x="1701333" y="-4776"/>
                                <a:pt x="1922178" y="18696"/>
                                <a:pt x="2042160" y="0"/>
                              </a:cubicBezTo>
                              <a:cubicBezTo>
                                <a:pt x="2162142" y="-18696"/>
                                <a:pt x="2342916" y="-17120"/>
                                <a:pt x="2629281" y="0"/>
                              </a:cubicBezTo>
                              <a:cubicBezTo>
                                <a:pt x="2915646" y="17120"/>
                                <a:pt x="3062532" y="-7228"/>
                                <a:pt x="3216402" y="0"/>
                              </a:cubicBezTo>
                              <a:cubicBezTo>
                                <a:pt x="3370272" y="7228"/>
                                <a:pt x="3525970" y="-3631"/>
                                <a:pt x="3752469" y="0"/>
                              </a:cubicBezTo>
                              <a:cubicBezTo>
                                <a:pt x="3978968" y="3631"/>
                                <a:pt x="4090600" y="-18452"/>
                                <a:pt x="4339590" y="0"/>
                              </a:cubicBezTo>
                              <a:cubicBezTo>
                                <a:pt x="4588580" y="18452"/>
                                <a:pt x="4877487" y="-3361"/>
                                <a:pt x="5105400" y="0"/>
                              </a:cubicBezTo>
                              <a:cubicBezTo>
                                <a:pt x="5104005" y="295827"/>
                                <a:pt x="5084593" y="502978"/>
                                <a:pt x="5105400" y="633501"/>
                              </a:cubicBezTo>
                              <a:cubicBezTo>
                                <a:pt x="5126207" y="764024"/>
                                <a:pt x="5092784" y="1058434"/>
                                <a:pt x="5105400" y="1292860"/>
                              </a:cubicBezTo>
                              <a:cubicBezTo>
                                <a:pt x="4910741" y="1303115"/>
                                <a:pt x="4842425" y="1269491"/>
                                <a:pt x="4620387" y="1292860"/>
                              </a:cubicBezTo>
                              <a:cubicBezTo>
                                <a:pt x="4398349" y="1316229"/>
                                <a:pt x="4111534" y="1287022"/>
                                <a:pt x="3982212" y="1292860"/>
                              </a:cubicBezTo>
                              <a:cubicBezTo>
                                <a:pt x="3852891" y="1298698"/>
                                <a:pt x="3563887" y="1297021"/>
                                <a:pt x="3241929" y="1292860"/>
                              </a:cubicBezTo>
                              <a:cubicBezTo>
                                <a:pt x="2919971" y="1288699"/>
                                <a:pt x="2940888" y="1295271"/>
                                <a:pt x="2654808" y="1292860"/>
                              </a:cubicBezTo>
                              <a:cubicBezTo>
                                <a:pt x="2368728" y="1290449"/>
                                <a:pt x="2236810" y="1317517"/>
                                <a:pt x="2067687" y="1292860"/>
                              </a:cubicBezTo>
                              <a:cubicBezTo>
                                <a:pt x="1898564" y="1268203"/>
                                <a:pt x="1539437" y="1261121"/>
                                <a:pt x="1327404" y="1292860"/>
                              </a:cubicBezTo>
                              <a:cubicBezTo>
                                <a:pt x="1115371" y="1324599"/>
                                <a:pt x="943451" y="1293942"/>
                                <a:pt x="842391" y="1292860"/>
                              </a:cubicBezTo>
                              <a:cubicBezTo>
                                <a:pt x="741331" y="1291778"/>
                                <a:pt x="415528" y="1313279"/>
                                <a:pt x="0" y="1292860"/>
                              </a:cubicBezTo>
                              <a:cubicBezTo>
                                <a:pt x="885" y="1119558"/>
                                <a:pt x="20317" y="881481"/>
                                <a:pt x="0" y="633501"/>
                              </a:cubicBezTo>
                              <a:cubicBezTo>
                                <a:pt x="-20317" y="385521"/>
                                <a:pt x="17168" y="2859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4"/>
                                <w:vertAlign w:val="baseline"/>
                              </w:rPr>
                              <w:t xml:space="preserve">Call: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44"/>
                                <w:vertAlign w:val="baseline"/>
                              </w:rPr>
                              <w:t xml:space="preserve"> The peace of God be with you all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4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Response: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And also with you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109220</wp:posOffset>
                </wp:positionV>
                <wp:extent cx="5143500" cy="1552575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55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Share and practise the new greeting)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-33335</wp:posOffset>
                </wp:positionH>
                <wp:positionV relativeFrom="page">
                  <wp:posOffset>6588564</wp:posOffset>
                </wp:positionV>
                <wp:extent cx="5753100" cy="1593301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8500" y="2999367"/>
                          <a:ext cx="5715000" cy="1561267"/>
                        </a:xfrm>
                        <a:custGeom>
                          <a:rect b="b" l="l" r="r" t="t"/>
                          <a:pathLst>
                            <a:path extrusionOk="0" fill="none" h="1343025" w="5715000">
                              <a:moveTo>
                                <a:pt x="0" y="0"/>
                              </a:moveTo>
                              <a:cubicBezTo>
                                <a:pt x="111960" y="6373"/>
                                <a:pt x="308253" y="9858"/>
                                <a:pt x="463550" y="0"/>
                              </a:cubicBezTo>
                              <a:cubicBezTo>
                                <a:pt x="618847" y="-9858"/>
                                <a:pt x="852451" y="5983"/>
                                <a:pt x="984250" y="0"/>
                              </a:cubicBezTo>
                              <a:cubicBezTo>
                                <a:pt x="1116049" y="-5983"/>
                                <a:pt x="1462745" y="-2401"/>
                                <a:pt x="1676400" y="0"/>
                              </a:cubicBezTo>
                              <a:cubicBezTo>
                                <a:pt x="1890055" y="2401"/>
                                <a:pt x="2091439" y="-28790"/>
                                <a:pt x="2254250" y="0"/>
                              </a:cubicBezTo>
                              <a:cubicBezTo>
                                <a:pt x="2417061" y="28790"/>
                                <a:pt x="2624146" y="-6583"/>
                                <a:pt x="2774950" y="0"/>
                              </a:cubicBezTo>
                              <a:cubicBezTo>
                                <a:pt x="2925754" y="6583"/>
                                <a:pt x="3215146" y="24637"/>
                                <a:pt x="3409950" y="0"/>
                              </a:cubicBezTo>
                              <a:cubicBezTo>
                                <a:pt x="3604754" y="-24637"/>
                                <a:pt x="3841872" y="-4807"/>
                                <a:pt x="3987800" y="0"/>
                              </a:cubicBezTo>
                              <a:cubicBezTo>
                                <a:pt x="4133728" y="4807"/>
                                <a:pt x="4399375" y="-21064"/>
                                <a:pt x="4508500" y="0"/>
                              </a:cubicBezTo>
                              <a:cubicBezTo>
                                <a:pt x="4617625" y="21064"/>
                                <a:pt x="4809969" y="11284"/>
                                <a:pt x="5029200" y="0"/>
                              </a:cubicBezTo>
                              <a:cubicBezTo>
                                <a:pt x="5248431" y="-11284"/>
                                <a:pt x="5395836" y="-583"/>
                                <a:pt x="5715000" y="0"/>
                              </a:cubicBezTo>
                              <a:cubicBezTo>
                                <a:pt x="5688765" y="165753"/>
                                <a:pt x="5724725" y="508235"/>
                                <a:pt x="5715000" y="698373"/>
                              </a:cubicBezTo>
                              <a:cubicBezTo>
                                <a:pt x="5705275" y="888511"/>
                                <a:pt x="5724624" y="1173177"/>
                                <a:pt x="5715000" y="1343025"/>
                              </a:cubicBezTo>
                              <a:cubicBezTo>
                                <a:pt x="5451980" y="1358110"/>
                                <a:pt x="5155714" y="1323801"/>
                                <a:pt x="4965700" y="1343025"/>
                              </a:cubicBezTo>
                              <a:cubicBezTo>
                                <a:pt x="4775686" y="1362249"/>
                                <a:pt x="4512513" y="1330699"/>
                                <a:pt x="4387850" y="1343025"/>
                              </a:cubicBezTo>
                              <a:cubicBezTo>
                                <a:pt x="4263187" y="1355352"/>
                                <a:pt x="4111170" y="1347090"/>
                                <a:pt x="3924300" y="1343025"/>
                              </a:cubicBezTo>
                              <a:cubicBezTo>
                                <a:pt x="3737430" y="1338961"/>
                                <a:pt x="3504894" y="1365993"/>
                                <a:pt x="3346450" y="1343025"/>
                              </a:cubicBezTo>
                              <a:cubicBezTo>
                                <a:pt x="3188006" y="1320058"/>
                                <a:pt x="3067361" y="1343863"/>
                                <a:pt x="2825750" y="1343025"/>
                              </a:cubicBezTo>
                              <a:cubicBezTo>
                                <a:pt x="2584139" y="1342187"/>
                                <a:pt x="2317624" y="1362604"/>
                                <a:pt x="2133600" y="1343025"/>
                              </a:cubicBezTo>
                              <a:cubicBezTo>
                                <a:pt x="1949576" y="1323447"/>
                                <a:pt x="1710295" y="1349340"/>
                                <a:pt x="1555750" y="1343025"/>
                              </a:cubicBezTo>
                              <a:cubicBezTo>
                                <a:pt x="1401205" y="1336711"/>
                                <a:pt x="1216350" y="1356249"/>
                                <a:pt x="1092200" y="1343025"/>
                              </a:cubicBezTo>
                              <a:cubicBezTo>
                                <a:pt x="968050" y="1329802"/>
                                <a:pt x="317447" y="1378899"/>
                                <a:pt x="0" y="1343025"/>
                              </a:cubicBezTo>
                              <a:cubicBezTo>
                                <a:pt x="-17494" y="1054870"/>
                                <a:pt x="17235" y="899684"/>
                                <a:pt x="0" y="671513"/>
                              </a:cubicBezTo>
                              <a:cubicBezTo>
                                <a:pt x="-17235" y="443342"/>
                                <a:pt x="19154" y="319346"/>
                                <a:pt x="0" y="0"/>
                              </a:cubicBezTo>
                              <a:close/>
                            </a:path>
                            <a:path extrusionOk="0" h="1343025" w="5715000">
                              <a:moveTo>
                                <a:pt x="0" y="0"/>
                              </a:moveTo>
                              <a:cubicBezTo>
                                <a:pt x="353118" y="6395"/>
                                <a:pt x="394503" y="-3845"/>
                                <a:pt x="749300" y="0"/>
                              </a:cubicBezTo>
                              <a:cubicBezTo>
                                <a:pt x="1104097" y="3845"/>
                                <a:pt x="983646" y="23060"/>
                                <a:pt x="1212850" y="0"/>
                              </a:cubicBezTo>
                              <a:cubicBezTo>
                                <a:pt x="1442054" y="-23060"/>
                                <a:pt x="1663530" y="5885"/>
                                <a:pt x="1905000" y="0"/>
                              </a:cubicBezTo>
                              <a:cubicBezTo>
                                <a:pt x="2146470" y="-5885"/>
                                <a:pt x="2275167" y="12803"/>
                                <a:pt x="2368550" y="0"/>
                              </a:cubicBezTo>
                              <a:cubicBezTo>
                                <a:pt x="2461933" y="-12803"/>
                                <a:pt x="2898298" y="21687"/>
                                <a:pt x="3117850" y="0"/>
                              </a:cubicBezTo>
                              <a:cubicBezTo>
                                <a:pt x="3337402" y="-21687"/>
                                <a:pt x="3396949" y="16322"/>
                                <a:pt x="3581400" y="0"/>
                              </a:cubicBezTo>
                              <a:cubicBezTo>
                                <a:pt x="3765851" y="-16322"/>
                                <a:pt x="3973715" y="-26876"/>
                                <a:pt x="4159250" y="0"/>
                              </a:cubicBezTo>
                              <a:cubicBezTo>
                                <a:pt x="4344785" y="26876"/>
                                <a:pt x="4486093" y="27250"/>
                                <a:pt x="4737100" y="0"/>
                              </a:cubicBezTo>
                              <a:cubicBezTo>
                                <a:pt x="4988107" y="-27250"/>
                                <a:pt x="5319772" y="-13483"/>
                                <a:pt x="5715000" y="0"/>
                              </a:cubicBezTo>
                              <a:cubicBezTo>
                                <a:pt x="5738328" y="234840"/>
                                <a:pt x="5718479" y="466666"/>
                                <a:pt x="5715000" y="644652"/>
                              </a:cubicBezTo>
                              <a:cubicBezTo>
                                <a:pt x="5711521" y="822638"/>
                                <a:pt x="5700062" y="1188799"/>
                                <a:pt x="5715000" y="1343025"/>
                              </a:cubicBezTo>
                              <a:cubicBezTo>
                                <a:pt x="5492396" y="1341827"/>
                                <a:pt x="5224614" y="1364290"/>
                                <a:pt x="5022850" y="1343025"/>
                              </a:cubicBezTo>
                              <a:cubicBezTo>
                                <a:pt x="4821086" y="1321761"/>
                                <a:pt x="4495749" y="1333859"/>
                                <a:pt x="4330700" y="1343025"/>
                              </a:cubicBezTo>
                              <a:cubicBezTo>
                                <a:pt x="4165651" y="1352192"/>
                                <a:pt x="4025352" y="1341645"/>
                                <a:pt x="3867150" y="1343025"/>
                              </a:cubicBezTo>
                              <a:cubicBezTo>
                                <a:pt x="3708948" y="1344406"/>
                                <a:pt x="3470894" y="1356584"/>
                                <a:pt x="3175000" y="1343025"/>
                              </a:cubicBezTo>
                              <a:cubicBezTo>
                                <a:pt x="2879106" y="1329467"/>
                                <a:pt x="2937535" y="1362767"/>
                                <a:pt x="2711450" y="1343025"/>
                              </a:cubicBezTo>
                              <a:cubicBezTo>
                                <a:pt x="2485365" y="1323284"/>
                                <a:pt x="2159095" y="1360601"/>
                                <a:pt x="1962150" y="1343025"/>
                              </a:cubicBezTo>
                              <a:cubicBezTo>
                                <a:pt x="1765205" y="1325449"/>
                                <a:pt x="1665632" y="1362509"/>
                                <a:pt x="1441450" y="1343025"/>
                              </a:cubicBezTo>
                              <a:cubicBezTo>
                                <a:pt x="1217268" y="1323541"/>
                                <a:pt x="913378" y="1310235"/>
                                <a:pt x="749300" y="1343025"/>
                              </a:cubicBezTo>
                              <a:cubicBezTo>
                                <a:pt x="585222" y="1375816"/>
                                <a:pt x="253812" y="1333862"/>
                                <a:pt x="0" y="1343025"/>
                              </a:cubicBezTo>
                              <a:cubicBezTo>
                                <a:pt x="8949" y="1026867"/>
                                <a:pt x="28130" y="1005726"/>
                                <a:pt x="0" y="698373"/>
                              </a:cubicBezTo>
                              <a:cubicBezTo>
                                <a:pt x="-28130" y="391020"/>
                                <a:pt x="-25517" y="2175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u w:val="single"/>
                                <w:vertAlign w:val="baseline"/>
                              </w:rPr>
                              <w:t xml:space="preserve">Question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What memorable moments can you recall of learning outside the classroom?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How worthwhile do you find learning outside the classroom?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-33335</wp:posOffset>
                </wp:positionH>
                <wp:positionV relativeFrom="page">
                  <wp:posOffset>6588564</wp:posOffset>
                </wp:positionV>
                <wp:extent cx="5753100" cy="1593301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15933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30"/>
          <w:szCs w:val="30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-7609</wp:posOffset>
                </wp:positionH>
                <wp:positionV relativeFrom="page">
                  <wp:posOffset>4247517</wp:posOffset>
                </wp:positionV>
                <wp:extent cx="5753100" cy="212758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88500" y="2732619"/>
                          <a:ext cx="5715000" cy="2094762"/>
                        </a:xfrm>
                        <a:custGeom>
                          <a:rect b="b" l="l" r="r" t="t"/>
                          <a:pathLst>
                            <a:path extrusionOk="0" fill="none" h="1685925" w="5715000">
                              <a:moveTo>
                                <a:pt x="0" y="0"/>
                              </a:moveTo>
                              <a:cubicBezTo>
                                <a:pt x="256950" y="-25907"/>
                                <a:pt x="494440" y="9828"/>
                                <a:pt x="685800" y="0"/>
                              </a:cubicBezTo>
                              <a:cubicBezTo>
                                <a:pt x="877160" y="-9828"/>
                                <a:pt x="936382" y="45484"/>
                                <a:pt x="1085850" y="0"/>
                              </a:cubicBezTo>
                              <a:cubicBezTo>
                                <a:pt x="1235318" y="-45484"/>
                                <a:pt x="1402353" y="44050"/>
                                <a:pt x="1543050" y="0"/>
                              </a:cubicBezTo>
                              <a:cubicBezTo>
                                <a:pt x="1683747" y="-44050"/>
                                <a:pt x="1922506" y="42213"/>
                                <a:pt x="2228850" y="0"/>
                              </a:cubicBezTo>
                              <a:cubicBezTo>
                                <a:pt x="2535194" y="-42213"/>
                                <a:pt x="2576862" y="40859"/>
                                <a:pt x="2743200" y="0"/>
                              </a:cubicBezTo>
                              <a:cubicBezTo>
                                <a:pt x="2909538" y="-40859"/>
                                <a:pt x="3046276" y="53271"/>
                                <a:pt x="3200400" y="0"/>
                              </a:cubicBezTo>
                              <a:cubicBezTo>
                                <a:pt x="3354524" y="-53271"/>
                                <a:pt x="3571431" y="44332"/>
                                <a:pt x="3771900" y="0"/>
                              </a:cubicBezTo>
                              <a:cubicBezTo>
                                <a:pt x="3972369" y="-44332"/>
                                <a:pt x="4059437" y="41430"/>
                                <a:pt x="4171950" y="0"/>
                              </a:cubicBezTo>
                              <a:cubicBezTo>
                                <a:pt x="4284463" y="-41430"/>
                                <a:pt x="4597902" y="8893"/>
                                <a:pt x="4743450" y="0"/>
                              </a:cubicBezTo>
                              <a:cubicBezTo>
                                <a:pt x="4888998" y="-8893"/>
                                <a:pt x="5377723" y="24844"/>
                                <a:pt x="5715000" y="0"/>
                              </a:cubicBezTo>
                              <a:cubicBezTo>
                                <a:pt x="5761836" y="260861"/>
                                <a:pt x="5697252" y="415281"/>
                                <a:pt x="5715000" y="578834"/>
                              </a:cubicBezTo>
                              <a:cubicBezTo>
                                <a:pt x="5732748" y="742387"/>
                                <a:pt x="5658627" y="883785"/>
                                <a:pt x="5715000" y="1157669"/>
                              </a:cubicBezTo>
                              <a:cubicBezTo>
                                <a:pt x="5771373" y="1431554"/>
                                <a:pt x="5657138" y="1484188"/>
                                <a:pt x="5715000" y="1685925"/>
                              </a:cubicBezTo>
                              <a:cubicBezTo>
                                <a:pt x="5413196" y="1725833"/>
                                <a:pt x="5332072" y="1639323"/>
                                <a:pt x="5086350" y="1685925"/>
                              </a:cubicBezTo>
                              <a:cubicBezTo>
                                <a:pt x="4840628" y="1732527"/>
                                <a:pt x="4775146" y="1665282"/>
                                <a:pt x="4686300" y="1685925"/>
                              </a:cubicBezTo>
                              <a:cubicBezTo>
                                <a:pt x="4597454" y="1706568"/>
                                <a:pt x="4338828" y="1668801"/>
                                <a:pt x="4114800" y="1685925"/>
                              </a:cubicBezTo>
                              <a:cubicBezTo>
                                <a:pt x="3890772" y="1703049"/>
                                <a:pt x="3754074" y="1650893"/>
                                <a:pt x="3429000" y="1685925"/>
                              </a:cubicBezTo>
                              <a:cubicBezTo>
                                <a:pt x="3103926" y="1720957"/>
                                <a:pt x="3095655" y="1675113"/>
                                <a:pt x="2971800" y="1685925"/>
                              </a:cubicBezTo>
                              <a:cubicBezTo>
                                <a:pt x="2847945" y="1696737"/>
                                <a:pt x="2548790" y="1648587"/>
                                <a:pt x="2286000" y="1685925"/>
                              </a:cubicBezTo>
                              <a:cubicBezTo>
                                <a:pt x="2023210" y="1723263"/>
                                <a:pt x="2012220" y="1650036"/>
                                <a:pt x="1828800" y="1685925"/>
                              </a:cubicBezTo>
                              <a:cubicBezTo>
                                <a:pt x="1645380" y="1721814"/>
                                <a:pt x="1605298" y="1684128"/>
                                <a:pt x="1428750" y="1685925"/>
                              </a:cubicBezTo>
                              <a:cubicBezTo>
                                <a:pt x="1252202" y="1687722"/>
                                <a:pt x="1034765" y="1645807"/>
                                <a:pt x="742950" y="1685925"/>
                              </a:cubicBezTo>
                              <a:cubicBezTo>
                                <a:pt x="451135" y="1726043"/>
                                <a:pt x="151492" y="1625715"/>
                                <a:pt x="0" y="1685925"/>
                              </a:cubicBezTo>
                              <a:cubicBezTo>
                                <a:pt x="-61752" y="1489002"/>
                                <a:pt x="2650" y="1309803"/>
                                <a:pt x="0" y="1107091"/>
                              </a:cubicBezTo>
                              <a:cubicBezTo>
                                <a:pt x="-2650" y="904379"/>
                                <a:pt x="22296" y="703119"/>
                                <a:pt x="0" y="578834"/>
                              </a:cubicBezTo>
                              <a:cubicBezTo>
                                <a:pt x="-22296" y="454549"/>
                                <a:pt x="57248" y="267404"/>
                                <a:pt x="0" y="0"/>
                              </a:cubicBezTo>
                              <a:close/>
                            </a:path>
                            <a:path extrusionOk="0" h="1685925" w="5715000">
                              <a:moveTo>
                                <a:pt x="0" y="0"/>
                              </a:moveTo>
                              <a:cubicBezTo>
                                <a:pt x="282830" y="-42476"/>
                                <a:pt x="479449" y="42428"/>
                                <a:pt x="628650" y="0"/>
                              </a:cubicBezTo>
                              <a:cubicBezTo>
                                <a:pt x="777851" y="-42428"/>
                                <a:pt x="1016180" y="40833"/>
                                <a:pt x="1314450" y="0"/>
                              </a:cubicBezTo>
                              <a:cubicBezTo>
                                <a:pt x="1612720" y="-40833"/>
                                <a:pt x="1604351" y="6657"/>
                                <a:pt x="1771650" y="0"/>
                              </a:cubicBezTo>
                              <a:cubicBezTo>
                                <a:pt x="1938949" y="-6657"/>
                                <a:pt x="2143606" y="37641"/>
                                <a:pt x="2286000" y="0"/>
                              </a:cubicBezTo>
                              <a:cubicBezTo>
                                <a:pt x="2428394" y="-37641"/>
                                <a:pt x="2606107" y="10117"/>
                                <a:pt x="2800350" y="0"/>
                              </a:cubicBezTo>
                              <a:cubicBezTo>
                                <a:pt x="2994593" y="-10117"/>
                                <a:pt x="3166442" y="24979"/>
                                <a:pt x="3314700" y="0"/>
                              </a:cubicBezTo>
                              <a:cubicBezTo>
                                <a:pt x="3462958" y="-24979"/>
                                <a:pt x="3792861" y="48650"/>
                                <a:pt x="4000500" y="0"/>
                              </a:cubicBezTo>
                              <a:cubicBezTo>
                                <a:pt x="4208139" y="-48650"/>
                                <a:pt x="4425194" y="10259"/>
                                <a:pt x="4629150" y="0"/>
                              </a:cubicBezTo>
                              <a:cubicBezTo>
                                <a:pt x="4833106" y="-10259"/>
                                <a:pt x="4945055" y="49988"/>
                                <a:pt x="5200650" y="0"/>
                              </a:cubicBezTo>
                              <a:cubicBezTo>
                                <a:pt x="5456245" y="-49988"/>
                                <a:pt x="5537762" y="61578"/>
                                <a:pt x="5715000" y="0"/>
                              </a:cubicBezTo>
                              <a:cubicBezTo>
                                <a:pt x="5746989" y="270091"/>
                                <a:pt x="5692474" y="462222"/>
                                <a:pt x="5715000" y="595694"/>
                              </a:cubicBezTo>
                              <a:cubicBezTo>
                                <a:pt x="5737526" y="729166"/>
                                <a:pt x="5671283" y="963974"/>
                                <a:pt x="5715000" y="1191387"/>
                              </a:cubicBezTo>
                              <a:cubicBezTo>
                                <a:pt x="5758717" y="1418800"/>
                                <a:pt x="5658449" y="1528485"/>
                                <a:pt x="5715000" y="1685925"/>
                              </a:cubicBezTo>
                              <a:cubicBezTo>
                                <a:pt x="5535314" y="1705267"/>
                                <a:pt x="5373404" y="1641055"/>
                                <a:pt x="5200650" y="1685925"/>
                              </a:cubicBezTo>
                              <a:cubicBezTo>
                                <a:pt x="5027896" y="1730795"/>
                                <a:pt x="4985291" y="1646063"/>
                                <a:pt x="4800600" y="1685925"/>
                              </a:cubicBezTo>
                              <a:cubicBezTo>
                                <a:pt x="4615909" y="1725787"/>
                                <a:pt x="4518838" y="1664727"/>
                                <a:pt x="4400550" y="1685925"/>
                              </a:cubicBezTo>
                              <a:cubicBezTo>
                                <a:pt x="4282262" y="1707123"/>
                                <a:pt x="4044112" y="1646899"/>
                                <a:pt x="3714750" y="1685925"/>
                              </a:cubicBezTo>
                              <a:cubicBezTo>
                                <a:pt x="3385388" y="1724951"/>
                                <a:pt x="3290870" y="1611406"/>
                                <a:pt x="3028950" y="1685925"/>
                              </a:cubicBezTo>
                              <a:cubicBezTo>
                                <a:pt x="2767030" y="1760444"/>
                                <a:pt x="2725485" y="1651756"/>
                                <a:pt x="2628900" y="1685925"/>
                              </a:cubicBezTo>
                              <a:cubicBezTo>
                                <a:pt x="2532315" y="1720094"/>
                                <a:pt x="2336750" y="1670064"/>
                                <a:pt x="2171700" y="1685925"/>
                              </a:cubicBezTo>
                              <a:cubicBezTo>
                                <a:pt x="2006650" y="1701786"/>
                                <a:pt x="1629224" y="1657007"/>
                                <a:pt x="1485900" y="1685925"/>
                              </a:cubicBezTo>
                              <a:cubicBezTo>
                                <a:pt x="1342576" y="1714843"/>
                                <a:pt x="1123441" y="1651180"/>
                                <a:pt x="800100" y="1685925"/>
                              </a:cubicBezTo>
                              <a:cubicBezTo>
                                <a:pt x="476759" y="1720670"/>
                                <a:pt x="311708" y="1624016"/>
                                <a:pt x="0" y="1685925"/>
                              </a:cubicBezTo>
                              <a:cubicBezTo>
                                <a:pt x="-48130" y="1447249"/>
                                <a:pt x="26557" y="1329289"/>
                                <a:pt x="0" y="1140809"/>
                              </a:cubicBezTo>
                              <a:cubicBezTo>
                                <a:pt x="-26557" y="952329"/>
                                <a:pt x="38412" y="776998"/>
                                <a:pt x="0" y="545116"/>
                              </a:cubicBezTo>
                              <a:cubicBezTo>
                                <a:pt x="-38412" y="313234"/>
                                <a:pt x="24874" y="26358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News: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The Eco Council will be checking that classroom lights and Smartboards are turned off to save electricity at break and lunchtimes.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-7609</wp:posOffset>
                </wp:positionH>
                <wp:positionV relativeFrom="page">
                  <wp:posOffset>4247517</wp:posOffset>
                </wp:positionV>
                <wp:extent cx="5753100" cy="2127588"/>
                <wp:effectExtent b="0" l="0" r="0" t="0"/>
                <wp:wrapSquare wrapText="bothSides" distB="45720" distT="4572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1275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7710"/>
        <w:tblGridChange w:id="0">
          <w:tblGrid>
            <w:gridCol w:w="1290"/>
            <w:gridCol w:w="7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color w:val="ff0000"/>
                <w:sz w:val="30"/>
                <w:szCs w:val="30"/>
                <w:rtl w:val="0"/>
              </w:rPr>
              <w:t xml:space="preserve">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9900"/>
                <w:sz w:val="30"/>
                <w:szCs w:val="30"/>
              </w:rPr>
            </w:pPr>
            <w:r w:rsidDel="00000000" w:rsidR="00000000" w:rsidRPr="00000000">
              <w:rPr>
                <w:color w:val="ff9900"/>
                <w:sz w:val="30"/>
                <w:szCs w:val="30"/>
                <w:rtl w:val="0"/>
              </w:rPr>
              <w:t xml:space="preserve">Orange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99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bf9000"/>
                <w:sz w:val="30"/>
                <w:szCs w:val="30"/>
              </w:rPr>
            </w:pPr>
            <w:r w:rsidDel="00000000" w:rsidR="00000000" w:rsidRPr="00000000">
              <w:rPr>
                <w:color w:val="bf9000"/>
                <w:sz w:val="30"/>
                <w:szCs w:val="30"/>
                <w:rtl w:val="0"/>
              </w:rPr>
              <w:t xml:space="preserve">Yellow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bf9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last year, year 4 and 5 went to Westow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hold artefacts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interesting the artefacts in real life and not on a screen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you can experience something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being outside makes you more aware of nature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last year, year 5 went to a sugar beet farm and learned how to find the average of a weight of 5 sugar beets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going on a trailer and being in the farm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cooking outside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nice to go outside and do a science experiment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cooking in the cabin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doing maths outside with chalk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kept finding lots of bugs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sz w:val="30"/>
                <w:szCs w:val="30"/>
                <w:u w:val="none"/>
              </w:rPr>
            </w:pPr>
            <w:r w:rsidDel="00000000" w:rsidR="00000000" w:rsidRPr="00000000">
              <w:rPr>
                <w:color w:val="38761d"/>
                <w:sz w:val="30"/>
                <w:szCs w:val="30"/>
                <w:rtl w:val="0"/>
              </w:rPr>
              <w:t xml:space="preserve">having stories outside</w:t>
            </w:r>
          </w:p>
        </w:tc>
      </w:tr>
      <w:tr>
        <w:trPr>
          <w:cantSplit w:val="0"/>
          <w:trHeight w:val="19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1155cc"/>
                <w:sz w:val="30"/>
                <w:szCs w:val="30"/>
              </w:rPr>
            </w:pPr>
            <w:r w:rsidDel="00000000" w:rsidR="00000000" w:rsidRPr="00000000">
              <w:rPr>
                <w:color w:val="1155cc"/>
                <w:sz w:val="30"/>
                <w:szCs w:val="30"/>
                <w:rtl w:val="0"/>
              </w:rPr>
              <w:t xml:space="preserve">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1155c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1155c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color w:val="9900ff"/>
                <w:sz w:val="30"/>
                <w:szCs w:val="30"/>
                <w:rtl w:val="0"/>
              </w:rPr>
              <w:t xml:space="preserve">Purple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color w:val="9900ff"/>
                <w:sz w:val="30"/>
                <w:szCs w:val="3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